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przekonany, że Ten, który zapoczątkował w was dobre dzieło, będzie je też doskonalił aż do dnia powrotu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tego pewien,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rozpoczął w was dobre dzieło, dokończy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tego będąc, iż ten, który począł w was dobrą sprawę, dokona aż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ufność o tym samym, iż który począł w was dobrą sprawę, wykona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właśnie ufność, że Ten, który zapoczątkował w was dobre dzieło, dokończy go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tę pewność, że Ten, który rozpoczął w was dobre dzieło, będzie je też pełnił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pewny, że Ten, kto rozpoczął w was dobre dzieło, doprowadzi je do końca,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Ten, który rozpoczął w was dobre dzieło, ukończy je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jestem przekonany, że Ten, który położył w was fundament dobrego dzieła, dopełniać je będzie aż do dnia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pewien, że Bóg rozpoczął wśród was swoje wielkie dzieło; on tez doprowadzi je do celu - do dnia przyjścia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żywię nadzieję, że ten, który zapoczątkował w was dobre dzieło, doprowadzi je do końca na dzień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певен, що хто розпочав у вас добре діло, - довершить його аж до дня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przekonanym do tego samego, że Ten, co rozpoczął w was szlachetne dzieło, dokona je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jestem pewien: że Ten, który rozpoczął wśród was dobre dzieło, będzie dawał mu wzrost, aż stanie się ono doskonałe w Dniu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to właśnie ufam, że ten, który z was rozpoczął dobre dzieło, będzie je prowadził do zakończenia aż po dzień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pewien, że Bóg, który rozpoczął w was to dobre dzieło, będzie je kontynuował aż do czasu powrotu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2024-04-23T17:25:16Z</dcterms:modified>
</cp:coreProperties>
</file>