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Odziedziczyli zaś cały obszar Amorytów od Arnon po Jabok i od pustyni po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to sposób Izraelici otrzymali na własność cały obszar Amorytów od Arnon po Jabok i od pustyni po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wziął w posiadanie wszystkie granice Amorytów: od Arnon aż do Jabbok i od pustyni aż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posiedli wszystkie granice Amorejskie od Arnon aż do Jabok, a od puszczy aż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granice jego od Arnon aż do Jabok i od pustynie aż do Jordana.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wzięli w posiadanie całą ziemię Amorytów od Arnonu aż do Jabboku i od pustyni aż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objęli w posiadanie cały obszar Amorejczyków od Arnonu aż do Jabboku i od pustyni aż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objęli w posiadanie całe terytorium Amorytów od Arnonu aż do Jabboku i od pustyni aż do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Przejął on całą ziemię Amorytów: od Arnonu aż po Jabbok i od pustyni aż po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zajęli cały obszar Amorytów od Amonu aż po Jabbok i od pustym aż po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zawładnęli całym dziedzictwem Emorejczyka, od Arnonu – aż do Jabboku, i od pustyni aż do Jardenu.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w posiadanie całe terytorium Amorytów od Amonu aż po Jabbok i od pustkowia aż po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2024-05-04T18:35:09Z</dcterms:modified>
</cp:coreProperties>
</file>