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podnieść ― takich, aby współpracownikami stalibyśmy się ―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podejmować,* abyśmy stali się współpracownikami w prawdzie.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więc winniśmy podejmować takich, aby współpracownikami staliśmy się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aby współpracownicy stawalibyśmy się prawdy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zatem powinniśmy takich ludzi podejmować i w ten sposób stawać się współpracownikami na rzecz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takich przyjmować, abyśmy się stali współpracownikami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takowych powinniśmy przyjmować, abyśmy byli pomocnikami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tedy takowe powinniśmy przyjmować, abyśmy byli pomocnikami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zatem gościć takich ludzi, aby wspólnie z nimi 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takich gościnnie podejmować, aby przyczynić się do rozpowszechnienia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Takich więc powinniśmy przyjmować,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powinniśmy przyjmować takich w gościnę, abyśmy się stali współpracownikami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 powinniśmy takich podejmować, abyśmy zostali współpracownikami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My, chrześcijanie, powinniśmy więc popierać takich braci, bo w ten sposób stajemy się współpracownikami dzieła prawdy.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winniśmy takich wspierać: w ten sposób będziemy z nimi współpracować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Отож, ми повинні таких приймати, щоб стати співпрацівниками правди.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my powinniśmy takich przyjmować, abyśmy się stali takimi, co pomagają 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my zatem powinniśmy wspierać takich ludzi, abyśmy mieli udział w ich pracy dla prawdy.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więc mamy obowiązek przyjmować takich gościnnie, żeby się stać współpracownikami w prawdzie.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Powinniśmy więc wspierać ich i w ten sposób przyczyniać się do głoszenia światu Bożej prawdy.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10:41&lt;/x&gt;; &lt;x&gt;650 13:2&lt;/x&gt;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2024-04-20T07:38:15Z</dcterms:modified>
</cp:coreProperties>
</file>