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postanowił: Przyprowadźcie mi ofiarę całopalną oraz ofiarę pokoju.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Przynieście mi całopalenie i ofiary pojednawcze.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Przynieście do mnie ofiarę całopalenia, i ofiary spokojne; tamże 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Saul: Przynieście mi całopalenie i zapokojne. I 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Przygotujcie mi całopalenie i ofiarę biesiadną.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Przygotujcie mi ofiarę całopalną i ofiarę pojednania.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Przygotujcie mi ofiarę całopalną i ofiary wspólnotowe.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„Przygotujcie mi zwierzęta na całopalenie i ofiary wspólnotowe!”. Następnie 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polecił: - Przynieście mi ofiarę całopalną i błagalną.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Приведіть, щоб я зробив цілопалення і мирне. І принесли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Sprowadźcie mi całopalenie oraz opłatne ofiary; po czym 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rzekł: ”Przy nieście mi ofiarę całopalną i ofiary współuczestnictwa”. I przystąpił do złożenia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2024-04-29T03:14:50Z</dcterms:modified>
</cp:coreProperties>
</file>