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to wyruszył król Izraela? Kogo ty ścigasz? Martwego psa? Jedną pchłę?*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za kim to wyruszył król Izraela? Kogo ty ścigasz? Martwego psa? Samotną pchłę?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sędzią i niech rozsądzi między mną a tobą, niech zobaczy i ujmie się w mojej sprawie, i niech mnie wyzwoli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kimże wżdy wyszedł król Izraelski? kogóż gonisz? psa zdechłego? pchłę jednę?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przeszladujesz, królu Izraelski, kogo przeszladujesz? Psa zdechłego przeszladujesz a pchłę jednę.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więc niech będzie rozjemcą, niech rozsądzi między mną i tobą, niech wejrzy i poprowadzi moją sprawę, niech obroni mnie przed twoją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to wyruszył w pole król izraelski, kogóż to ścigasz? Psa zdechłego, pchłę jakąś?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wyruszył król Izraela? Kogóż to ścigasz? Zdechłego psa? Jakąś pchłę?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to ruszył na wyprawę król Izraela? Za kim ty się uganiasz? Za jakimś zdechłym psem? Za jakąś marną pchłą?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komu to wyruszył król Izraela? Kogo ty ścigasz? Zdechłego psa? Pchłę?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царю Ізраїля за ким ти ходиш, за ким ти женешся? За здохлим псом і за одною блохою?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wyruszył król Israela? Kogo ścigasz? Zdechłego psa? Jakąś pchłę?!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sędzią i niech rozsądzi między mną a tobą, on też rozpatrzy i przeprowadzi moją sprawę sądową, i mnie osądzi, by uwolnić mnie z twej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łączy dwa pytania w jedno spój lub, hbr. </w:t>
      </w:r>
      <w:r>
        <w:rPr>
          <w:rtl/>
        </w:rPr>
        <w:t>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2024-05-14T20:15:32Z</dcterms:modified>
</cp:coreProperties>
</file>