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Jeroboama, dopuszczał się podobnego jak on grzechu, w 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Jeroboama i w jego grzechu, 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Panem, chodząc drogami Jeroboamowemi, i w grzechu jego, którym do grzechu przywiódł Izraelity.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chodził w drodze Jeroboamowej i w grzechach jego, któremi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gdyż szedł drogą Jeroboama w jego grzechu, do którego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złe w oczach Pana i kroczył drogą Jeroboama i w jego grzechu, którym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Jeroboama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Jeroboama [również] w [tym] jego grzechu, do którego [Jeroboam]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 перед Господом і пішов дорогою Єровоама сина Навата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Jeroboama i w jego grzechu, którym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Jeroboama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2024-04-20T06:17:25Z</dcterms:modified>
</cp:coreProperties>
</file>