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nadciągnęli słudzy Nebukadnesara, króla Babilonu, pod Jerozolimę i miasto weszło w oblężenie.*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ściągnęli pod Jerozolimę podwładni króla Babilonu Nebukadnesara i miasto zostało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słudzy Nabuchodonozora, króla Babilonu, wyruszyli przeciw Jerozolimie i przyszło do oblężenia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przyciągnęli słudzy Nabuchodonozora, króla Babilońskiego, przeciwko Jeruzalemowi, i przyszło miasto w 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onym czasie przyciągnęli słudzy Nabuchodonozora, króla Babilońskiego, do Jeruzalem i obtoczone jest miasto szańcami.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słudzy Nabuchodonozora, króla babilońskiego, wyruszyli przeciw Jerozolimie i oblegli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nadciągnęli słudzy Nebukadnesara, króla babilońskiego, pod Jeruzalem i miasto zostało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słudzy Nebukadnessara, króla babilońskiego wystąpili przeciwko Jerozolimie i doszło do oblężenia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wojska króla babilońskiego wyruszyły przeciwko Jerozolimie i rozpoczęło się oblężenie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słudzy Nebukadnezara, króla Babilonu, wyruszyli przeciw Jerozolimie i przyszło do oblężenia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прийшов Навуходоносор цар Вавилону до Єрусалиму, і попало місто в облогу.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nadciągnęli przeciw Jeruszalaim słudzy babilońskiego króla Nebukadnecara i miasto poległo przy oblężeniu.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słudzy Nebukadneccara, króla Babilonu, podeszli pod Jerozolimę, tak iż miasto zostało oblężone.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598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2024-05-14T01:22:02Z</dcterms:modified>
</cp:coreProperties>
</file>