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kobieta 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urodziła syna po roku o tej porze,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poczęła niewiasta, i porodziła syna o onymże czasie po roku, jako jej był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niewiasta, i porodziła syna tegoż czasu i godziny, którą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poczęła i urodziła syna o tej samej porze, po roku, jak jej zapowiedział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za rok o tym czasie porodziła syna, jak powiedział do niej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jednak i po roku, o tej samej porze, jak jej przepowiedział Elizeusz,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rok później urodziła syna, w tym czasie, który zapowiedział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urodziła syna po roku o tym czasie,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зачала в лоні сина і породила в тому часі, як година, жива, як сказав до неї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owa niewiasta poczęła i za rok, o tej samej porze urodziła syna – jak jej zapowiedział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owa niewiasta stała się brzemienna i na drugi rok w tym wyznaczonym czasie urodziła syna, tak jak jej 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2024-05-28T21:53:51Z</dcterms:modified>
</cp:coreProperties>
</file>