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odpowiedział: Jak żyje PAN! Będę głosił tylko to, co Bóg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będę mówił to, co Bóg mi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Jako żyje Pan, że co mi kolwiek rozkaże Bóg mój, to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Micheasz odpowiedział: Żywie JAHWE, że cokolwiek mi rzecze Bóg mój, to mówić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Micheasz odrzekł: Na życie Pana! Na pewno będę mówił to, co powie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Jako żyje Pan, będę mówił tylko to, co powie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powiedział: Na życie JAHWE, to, co powie mój Bóg,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zapewnił: „Na życie PANA! Będę mówił tylko to, co mi powie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Mikajehu: - Jak prawdą jest, że żyje Jahwe, tak ja będę mówił to, co mi oznajmi 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Хай живе Господь, бо що лиш скаже мені Бог, це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powiedział: Żyje WIEKUISTY, i co mi rozkaże mój Bóg,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Michajasz rzekł: ”Jako żyje JAHWE, będę mówił to, co powie mój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2024-05-29T20:30:33Z</dcterms:modified>
</cp:coreProperties>
</file>