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niczym kryjówki moli, a siedziby niczym stróżówki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jak mól, jak szałas, który 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dom swój jako mól, a jako stróż budę wystawi.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jako mól i jako stróż kuczkę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z pajęczyny, jak szałas stawiany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pająk niby chatkę, jaką postawił sobie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mól, jak szałas postawiony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dom jak pajęczynę, niby szałas sklecony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z pajęczyny, jak szałas postawiony bez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дім відійшов наче молі і наче павутина.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niby mszyca; jak budę, którą wystawia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zwykły mól i jak szałas, który postawił strażnik.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2024-05-26T10:04:24Z</dcterms:modified>
</cp:coreProperties>
</file>