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pociemnieje im w oczach, tak by nie widzieli, I odbierz pewność ich krokom!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a żar twego gniewu niech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biodra ich niech się zawżdy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widzieli; spraw, by lędźwie ich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oczy ich, by nie widzieli; Spraw, by biodra ich zawsze się chwiały!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by nie mogli widzieć, niech biodra ich zawsze się chwieją!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zawsze trzymaj 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aż oślepną, spraw, by ich biodra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ich oczy, by nie widzieli, a ich biodra nieustannie czyń chwiejne.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potępienie i niech ich dosięgnie twój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2024-05-28T14:24:37Z</dcterms:modified>
</cp:coreProperties>
</file>