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sprawiedliwość, ratujcie gnębionego z mocy gnębiciela. Nie uciskajcie cudzoziemca, sieroty ani wdowy. Nie zadawajcie gwałtu i nie przelewajcie na tym miejscu krwi niewinnej!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Wykonajcie sąd i sprawiedliwość i wybawiajcie uciśnionego z ręki ciemięzcy. Nie krzywdźcie ani nie uciskajcie obcego, sieroty i wdowy i nie przelewajcie krwi niewinnej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Czyńcie sąd i sprawiedliwość, a wyzwalajcie uciśnionego z ręki gwałtownika, a przychdniowi, sierotce i wdowie nie czyńcie krzywdy, ani ich uciskajcie; ani krwi niewinnej nie wylewajcie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Czyńcie sąd i sprawiedliwość a wyzwalajcie gwałtem uciśnionego z ręki potwarce; a przychodnia i sieroty, i wdowy nie zasmucajcie ani uciskajcie niesprawiedliwie, a krwie niewinnej nie rozlewajcie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Wypełniajcie prawo i sprawiedliwość, uwalniajcie uciśnionego z rąk ciemięzcy, obcego zaś, sieroty i wdowy nie uciskajcie ani nie czyńcie im gwałtu; krwi niewinnej nie rozlewajcie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Stosujcie prawo i sprawiedliwość, i ratujcie uciśnionego z ręki gnębiciela, obcego przybysza ani sieroty ani wdowy nie uciskajcie, nie zadawajcie gwałtu i 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sprawiedliwość, uwalniajcie uciśnionego z ręki ciemięzcy, nie wyrządzajcie krzywdy przybyszowi, sierocie ani wdowie, nie stosujcie przemocy ani krwi niewinnej nie przelewajcie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sprawiedliwość. Wyzwólcie uciśnionego z ręki ciemięzcy, nie uciskajcie przybysza, nie krzywdźcie sieroty i wdowy, nie rozlewajcie niewinnej krwi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Pełnijcie Prawo i sprawiedliwość i wybawiajcie krzywdzonego z ręki ciemięzcy! Nie krzywdźcie, nie uciskajcie przychodnia, sieroty ani wdowy! 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Spełniajcie sąd i sprawiedliwość! Wybawiajcie krzywdzonego z ręki ciemiężcy! Zaś cudzoziemca, wdowy i sieroty nie uciskajcie, nie ograbiajcie, i na tym miejscu nie przelewajcie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”Wprowadzajcie w czyn sprawiedliwość i prawość, a obrabowanego uwalniajcie z ręki oszusta; i nie gnębcie osiadłego przybysza ani chłopca nie mającego ojca, ani wdowy. Nie zadawajcie im gwałtu. I nie przelewajcie w tym miejscu niewinnej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2024-06-01T20:45:06Z</dcterms:modified>
</cp:coreProperties>
</file>