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Ja (sam) przysiągłem im na pustyni, że nie wprowadzę ich do ziemi, którą (im) dałem, opływającej w mleko i miód, która jest klejnotem wśród wszystkich 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Ja sam przysiągłem im na pustyni, że nie wprowadzę ich do ziemi, którą im obiecałem, do ziemi opływającej w mleko i miód, która jest klejnotem wśród wszystkich ziem!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podniosłem ku nim swą rękę na tej pustyni, że nie wprowadzę ich do ziemi, którą im dałem, opływającej mlekiem i miodem, która jest ozdobą wszystkich ziem;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podniósł rękę moję dla nich na tej puszczy, że ich nie wprowadzę do ziemi, którąm im był dał, opływającej mlekiem i miodem, i która jest ozdobą wszystkich ziem;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 podniosłem rękę moję na nie na puszczy, żebych ich nie wprowadził do ziemie, którąm im dał opływającą mlekiem i miodem, naprzedniejszą ze wszytkich 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podniosłem rękę przeciwko nim na pustyni, przysięgając, że ich nie wprowadzę do ziemi, którą im dałem, opływającej w mleko i miód - klejnotu wśród wszystkich krajów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przysiągłem im na pustyni, że nie zaprowadzę ich do ziemi, którą chciałem im dać, opływającą w mleko i miód, która jest klejnotem wśród wszystkich 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właśnie przysiągłem im na pustyni, że ich nie wprowadzę do ziemi, którą im dałem, która płynie mlekiem i miodem, i jest najwspanialsza ze wszystkich 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przysiągłem im na pustyni, że ich nie wprowadzę do kraju, który im dałem, do ziemi opływającej mlekiem i miodem, najwspanialszej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właśnie przysiągłem im na pustyni, że ich nie wprowadzę do kraju, który im dałem, a który płynie mlekiem i miodem i jest najwspanialszym 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на них мою руку в пустині раз на все, щоб їх не ввести до землі, яку Я їм дав, землю, що пливе молоком і медом, є крижкою меду понад всяку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pustyni podniosłem im Moją rękę, że ich nie wprowadzę do ziemi opływającej mlekiem i miodem, którą im oddałem. To ona jest klejnotem w porównaniu ze wszystkimi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też rękę w przysiędze wobec nich na pustkowiu, że nie wprowadzę ich do ziemi, którą dałem, mlekiem i miodem płynącej (jest ona ozdobą wszystkich krain),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2024-04-29T04:06:04Z</dcterms:modified>
</cp:coreProperties>
</file>