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wypędzony spośród ludzi i z polnymi zwierzętami będzie twoje mieszkanie, trawą jak bydło będą cię karmić i siedem okresów czasu przejdzie nad tobą, aż poznasz, że Najwyższy ma władzę nad królestwem ludzkim i daje je, komu zechce.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2024-04-28T17:32:56Z</dcterms:modified>
</cp:coreProperties>
</file>