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domu JAHWE ustały ofiary z pokarmów oraz płynów. Okryci żałobą kapłani —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Odjęto ofiarę z pokarmów i z płynów od domu PANA; płaczą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śniedna i mokra ofiara od domu Pańskiego; płaczą kapłani, słudzy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obiata i mokra ofiara z domu PANskiego, płakali kapłani, słudzy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Musiały ustać ofiary pokarmowe i płynne w domu Pańskim. Okryjcie się żałobą, kapłani, słudzy Pańscy!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Pana pozbawiono ofiary z pokarmów i płynów; żałobą okryci są kapłani, słudzy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domu JAHWE ofiary pokarmowej ani ofiary płynnej, okryli się żałobą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znikły ofiary pokarmowe i płynne. Płaczcie, kapłani,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ofiary z pokarmów i napojów w Domu Jahwe; kapłani, słudzy Jahwe, pogrążeni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жертву і поливання з господнього дому. Плачте, священики, що служите жертівникові,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domu WIEKUISTEGO odjęto ofiarę z pokarmów i zalewkę; zatem smucą się kapłani, słudzy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”Ofiara zbożowa i ofiara płynna została odjęta od domu Jehowy; kapłani, słudzy JAHWE, pogrążyli się w żałości.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2024-04-30T15:28:40Z</dcterms:modified>
</cp:coreProperties>
</file>