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wypili pili bowiem z duchowej podążającej skały ta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towarzyszącej im duchowej skały,* a tą skałą był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ten sam duchowy wypili napój; pili bowiem z duchowej towarzyszącej skały; (tą) skałą zaś był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napój duchowy wypili pili bowiem z duchowej podążającej skały (ta) zaś skała był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78:15&lt;/x&gt;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2024-05-26T19:16:14Z</dcterms:modified>
</cp:coreProperties>
</file>