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ponieważ z takim zapałem odnosicie się do działań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skupcie się na tych darach, które służą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duchowe, starajcie się obfitować w to, co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ponieważ się usilnie staracie o dary duchowne, szukajcież tego, abyście obfitowali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gdyż duchów żądacie, szukajcież, abyście ku zbudowaniu kościoła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skoro jesteście żądni darów duchowych, starajcie się posiąść w obfitości te z nich, które się przyczynią do zbudowania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Ducha, starajcie się obfitować w te, które służą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usilnie zabiegacie o dary Ducha, starajcie się posiąść w obfitości te, które służą ku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gorliwie ubiegacie się o dary duchowe, starajcie się o bogactwo takich darów, które służą 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skoro jesteście gorliwymi zwolennikami charyzmatów Ducha, dla budowania Kościoła dążcie do tego, by mieć je w 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ubiegacie się tak gorliwie o dary Ducha, starajcie się przede wszystkim o takie dary, które przynoszą korzyść całej wspólnocie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ubiegacie się żarliwie o dary duchowe, starajcie się posiąść takie, które przyczyniają się do zbudowania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ви, що змагаєтеся за духовні дари, - просіть, щоб мати їх щедро на розбудову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skoro jesteście zwolennikami istot duchowych, szukajcie tego, byście obfitowali ku budowie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ponieważ gorliwie zabiegacie o sprawy Ducha, zabiegajcie zwłaszcza o to, co pomoże zbudować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gorliwie pragniecie darów ducha, starajcie się w nie obfitować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bardzo zależy wam na darach duchowych, to starajcie się o te, które przynoszą pożytek całemu kościołowi.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2024-06-02T13:24:43Z</dcterms:modified>
</cp:coreProperties>
</file>