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3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prorokujący ludziom mówi budowanie i zachętę i pocieszenie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prorokuje, mówi do ludzi dla zbudowania,* zachęty i pociechy.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prorokujący ludziom mówi budowanie, i zachętę, i pocieszenie.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prorokujący ludziom mówi budowanie i zachętę i pocieszenie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prorokuje, mówi do ludzi, dla ich zbudowania, zachęty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kto prorokuje, mówi do ludzi dla zbudowania, zachęcenia i 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prorokuje, mówi ludziom zbudowanie i napominanie, i pociechę.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prorokuje, mówi ludziom ku zbudowaniu i napominaniu, i pocieszeniu.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prorokuje, mówi ku zbudowaniu ludzi, ku ich pokrzepieniu i pociesze.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prorokuje, mówi do ludzi ku zbudowaniu i napomnieniu, i pocieszeniu.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kto prorokuje, mówi do ludzi ku zbudowaniu i zachęcie, i pocieszeniu.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prorokuje, mówi po to, aby ludzi zbudować, zachęcić i pocieszyć.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prorokujący natomiast do ludzi mówi coś, co buduje, co zachęca, co otuchy dodaje.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prorokuje, mówi do ludzi, aby odnieśli jakąś korzyść, napomina ich i pociesza.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mówiący z natchnienia Bożego przemawia do ludzi, aby ich zbudować, pocieszyć i zachęcić.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пророкує, той промовляє до людей на розбудову, втіху й розраду.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co prorokuje wieści ludziom budowlę, zachętę i pocieszenie.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prorokuje, przemawia do ludzi, budując, zachęcając i pocieszając.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kto prorokuje, ten ludzi swą mową buduje i zachęca, i pociesza.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kto prorokuje, mówi do ludzi, niosąc im słowa pokrzepienia, zachęty i otuchy.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14:19&lt;/x&gt;; &lt;x&gt;530 10:23&lt;/x&gt;; &lt;x&gt;530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2024-05-20T16:40:16Z</dcterms:modified>
</cp:coreProperties>
</file>