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chlubił,* z siebie samego jednak chlubić się nie będę, chyba że z moich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(tego) takiego będę się chełpić, co do zaś mnie samego nie będę się chełpić, chyba że w bezsiłach*.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będę się szczycił, ale sobą samym — nie;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się chlubić, a z samego siebie nie będę się chlubił, chyba że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człowieka chlubić się będę; ale z siebie samego chlubić się nie będę, tylko z krewkości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rzeczy się będę przechwalał, a z siebie nie będę się nic przechwalał, jeno z krewkości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więc będę się chlubił, a sobą samym nie będę się chlubił,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chlubić się będę, ale z siebie samego chlubić się nie będę, chyba tylko ze słabości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będę się chlubił, a samym sobą nie będę się chlubił,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chlubił tym człowiekiem, ale nie samym sobą -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Nim będę się chwalił, a sobą chwalił się nie będę, chyba że słabościami.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się mogę pochwalić, a nie samym sobą, chyba, że się pochwalę swoimi słabościami.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będę się chlubił, natomiast ze siebie nie będę się chlubił, chyba że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Отаким похвалюся, а собою - не хвалитимуся, хіба що своїми немочами.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ale z powodu mnie samego nie będę się chlubił; chyba, że w moich słabościach.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człowiekiem będę się chełpić; ale sobą chełpił się nie będę, chyba tylko co do mej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człowiekiem będę się chlubił, ale nie będę się chlubił samym sobą, chyba że swymi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przeżycia mógłbym być dumny, ale nie z mojej osoby! Chyba że z moich słabości…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2:3&lt;/x&gt;; &lt;x&gt;540 11:30&lt;/x&gt;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"bezsiłami" zamiast "w bezsiłach".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2024-04-29T17:02:05Z</dcterms:modified>
</cp:coreProperties>
</file>