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chleba. Przeciwnie, w trudzie i znoju pracowaliśmy dniami i nocami, aby dla nikogo z was nie być obciążeniem.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ale pracowaliśmy w trudzie i zmęczeniu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darmo chleba jedli u kogo, ale z pracą i z kłopotem we dnie i w nocy robiąc, abyśmy nikomu z was ciężkimi 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chleba darmo od którego pożywali, ale w pracy i w utrudzeniu w nocy i we dnie robiąc, abyśmy którego z was nie obciążyli.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za darmo chleba, ale pracowaliśmy w trudzie i zmęczeniu,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 i znoju we dnie i w nocy pracowaliśmy, żeby dla nikogo z was nie być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spożywaliśmy chleba za darmo, ale w trudzie i mozole pracowaliśmy dniem i nocą, aby nikogo z was nie obciążać.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jedliśmy u nikogo za darmo, ale pracowaliśmy dniem i nocą w trudzie i znoju,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za darmo u nikogo chleba nie jedliśmy, ale że w trudzie i znoju, nocą i dniem pracowaliśmy, by dla nikogo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 nikogo darmo nie jadłem chleba, ale ciężko pracowałem dniem i nocą, żeby nikomu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lecz pracowaliśmy dniem i nocą w trudzie i mozole,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даром хліба не їли ми ні в кого, а працювали в утомі й напруженні день і ніч, щоб не обтяжити нікого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jedliśmy u kogoś darmo chleba, ale w trudzie oraz mozole, pracując nocą i dniem, by kogoś z was nie obciążyć.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przyjmowaliśmy od nikogo jedzenia bez zapłaty, przeciwnie, trudziliśmy się i mozolili dzień i noc, pracując po to,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pokarmu za darmo. Wręcz przeciwnie, w trudzie i mozole pracowaliśmy nocą i dniem; żeby żadnego z was nie obarczać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oczekiwaliśmy, że ktoś będzie nas utrzymywał. Wręcz przeciwnie, dniem i nocą ciężko pracowaliśmy, aby nie być dla nikogo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2024-05-06T00:59:26Z</dcterms:modified>
</cp:coreProperties>
</file>