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trzymalibyśmy wyznanie nadziei niewzruszonej wierny bowiem Ten który obiecał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Niewzruszenie trzymajmy się* wyznania nadziei,** gdyż wierny*** jest Ten, który złożył obietnicę.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zatrzymujmy wyznanie nadziei nie odchylające się, wierny bowiem (Ten), (który obiecał);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trzymalibyśmy wyznanie nadziei niewzruszonej wierny bowiem (Ten) który obiecał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Niewzruszenie trzymajmy się nadziei, którą wyznajemy, gdyż Ten, który złożył obietnicę, jest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wyznanie nadziei niechwiejące się, bo wierny jest ten, który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omyte ciało wodą czystą, trzymajmy wyznanie nadziei niechwiejące się; (boć wierny jest ten, który obiecał;)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wyznanie nadzieje naszej nie chwiejące się (boć wierny jest, który obiecał)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niewzruszenie nadziei, którą wyznajemy, bo godny jest zaufania Ten, który dał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niewzruszenie nadziei, którą wyznajemy, bo wierny jest Ten, który dał obietnicę;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niewzruszenie nadziei, którą wyznajemy, gdyż wierny jest Ten, który złożył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niewzruszenie wyznawanej nadziei, gdyż wierny jest dawca obietnicy!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Wyznanie nadziei zachowujmy niezachwiane, bo godzien wiary Ten, co dał 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Zachowajmy tę mocną nadzieję, którą głosimy, bo ten, który dał nam obietnicę, na pewno jej dotrzyma.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Trwajmy niewzruszenie w nadziei, którą żyjemy, wierny jest bowiem Ten, który dał obietnicę!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Непохитно держімо визнання надії, - бо вірний той, що обіцяв!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Zachowujmy w myśli proste wyznanie nadziei, gdyż wierny jest Ten, który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Wytrwale trzymajmy się nadziei, jaką wyznajemy, niezachwianie; bo godny zaufania jest Ten, który dał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mocno publicznego oznajmiania naszej nadziei, bez wahania, bo wierny jest ten, który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Nieugięcie oczekujmy spełnienia się naszej nadziei, bo Bóg zawsze dotrzymuje obietnic.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3:6&lt;/x&gt;; &lt;x&gt;650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6:11&lt;/x&gt;; 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&lt;x&gt;530 10:13&lt;/x&gt;; &lt;x&gt;590 5:24&lt;/x&gt;; &lt;x&gt;620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2024-04-30T07:20:05Z</dcterms:modified>
</cp:coreProperties>
</file>