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2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jest napisane dom mój dom modlitwy zostanie nazwany wy zaś go uczyniliście jaskinią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im: Napisano: Dom mój będzie nazwany domem modlitwy,* a wy zrobiliście z niego jaskinię zbójców.**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Dom mój domem modlitwy nazwany-będzie, wy zaś go czynicie jaskinią 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jest napisane dom mój dom modlitwy zostanie nazwany wy zaś go uczyniliście jaskinią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przy tym: Napisano: Mój dom będzie nazwany domem modlitwy, a wy zrobiliście z niego jaskinię zdzierców.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Jest napisane: Mój dom będzie nazwany domem modlitwy, a wy zrobiliście z niego jaskinię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Napisano: Dom mój dom modlitwy nazwany będzie; aleście wy uczynili z niego jaskinię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Napisano jest: Dom mój, dom modlitwy nazwań będzie, a wyście ji uczynili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Napisane jest: Mój dom ma być domem modlitwy, a wy czynicie go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Napisano: Dom mój będzie nazwany domem modlitwy, a wy uczyniliście z niego jaskinię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Jest napisane: Mój dom będzie nazwany domem modlitwy, wy natomiast czynicie go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także: „Napisano: Dom mój będzie nazwany domem modlitwy, a wy zamieniacie go w kryjówkę bandytów”.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„Napisane jest: Mój dom będzie domem modlitwy, a wy czynicie z niego jaskinię grabieżców”.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Dom mój, dom modlitwy nazwan będzie; a wyście go uczynili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- Napisano: ʼMój dom będzie domem modlitwyʼ, a wy robicie z niego ʼjaskinę zbójcówʼ.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Написано: Мій дім назветься домом молитви, ви ж робите його печерою розбійників.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im: Od przeszłości jest pismem odwzorowane: Dom mój jako dom modlitwy będzie zwany, wy zaś go czynicie jako jaskinię zbójców.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także, że napisano: Mój Dom ma być nazywany Domem Modlitwy; ale wy czynicie z niego jaskinię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"Napisano: "Mój dom będzie nazwany domem modlitwy". Ale wy czynicie z niego spelunkę rabusiów!".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”Napisane jest: ʼDom mój będzie nazwany domem modlitwyʼ, lecz wy czynicie z niego jaskinię zbójców”.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—Pismo mówi: „Moja świątynia ma być domem modlitwy dla wszystkich narodów, a wy zrobiliście z niej kryjówkę złodziei”.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2024-04-28T23:20:14Z</dcterms:modified>
</cp:coreProperties>
</file>