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8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listach tych pisała tak: Ogłoście post, a Nabota postawcie na przedzie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2024-05-18T14:37:51Z</dcterms:modified>
</cp:coreProperties>
</file>