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oczy. Zobaczyli, że są w środku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weszli do Samarii, Elizeusz powiedział: JAHWE, otwórz im oczy, aby przejrzeli. JAHWE otworzył im oczy i 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Samaryi, rzekł Elizeusz: O Panie, otwórz oczy tych, aby przejrzeli. I otworzył Pan oczy ich, i widzieli, że byli w pośród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Samaryjej, rzekł Elizeusz: JAHWE, otwórz oczy tych, aby przejźrzeli. I otworzył JAHWE oczy ich, i ujźrzeli, że byli w pośrzodku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Samarii, Elizeusz powiedział: Panie! Otwórz im oczy, aby widzieli. Pan otworzył im oczy i zobaczyli, że są właśnie pośrodku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Samarii, Elizeusz rzekł: Panie, otwórz ich oczy, niech widzą! Wtedy Pan otworzył ich oczy i ujrzeli,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Samarii, Elizeusz powiedział: JAHWE, otwórz im oczy i niech przejrzą! JAHWE otworzył im oczy i przejrzeli, a oto byli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weszli do Samarii, Elizeusz prosił JAHWE: „Otwórz oczy tych ludzi, niech zobaczą!”. I rzeczywiście JAHWE otworzył ich oczy i zobaczyli, że są w samym 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Samarii, Elizeusz rzekł: - Jahwe, otwórz ich oczy, aby zobaczyli. Jahwe otworzył ich oczy i oto ujrzeli, że są w środku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ввійшли до Самарії, і сказав Елісей: Відкрий же, Господи, їхні очі і хай побачать. І Господь відкрив їхні очі, і побачили, і ось вони були серед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Szomronu, Elisza powiedział: O, WIEKUISTY! Otwórz im oczy, aby przejrzeli! Zatem otworzył im oczy, i oto się ujrzeli pośrodku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przybyli do Samarii, Elizeusz rzekł: ”JAHWE. otwórz im oczy, żeby widzieli”. JAHWE natychmiast otworzył im oczy, tak iż przejrzeli: a oto byli w środku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2024-04-27T16:47:42Z</dcterms:modified>
</cp:coreProperties>
</file>