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przywołać Micheasza, oświadczył mu: Oto wszystkie słowa proroków, jak jedne usta, są dla króla pomyślne. Niech, proszę, twoje słowo będzie jak słowo jednego z nich – i zapowiadaj to,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posłaniec, który poszedł przywołać Micheasza, dał mu do zrozumienia: Posłuchaj, proszę — powiedział. — Zapowiedzi wszystkich proroków, bez wyjątku, są dziś dla króla pomyślne. Postaraj się więc, aby twoja zapowiedź była jak jedna z nich — ogłaszaj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posłaniec, który poszedł, aby przywołać Micheasza, powiedział do niego: Oto słowa proroków jednomyślnie wypowiadają królowi to, co dobre. Niech twoje słowo, proszę, będzie jak słowo jednego z nich i mów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poseł, który chodził, aby przyzwał Micheasza, rzekł do niego, mówiąc: Oto słowa proroków jednemi usty dobrze tuszą królowi; niechże będzie, proszę, słowo twoje jako jednego z nich, a 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poseł, który był szedł, aby zawołał Micheasza, rzekł mu: Oto słowa wszytkich proroków jednemi usty dobre opowiadają królowi: proszę cię tedy, aby i mowa twoja ód nich nie była różna a mów szczęśliwe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posłaniec, który poszedł zawołać Micheasza, powiedział mu tak: Oto przepowiednie proroków są jednakowo pomyślne dla króla. Niechże więc twoja przepowiednia będzie taka, jak każdego z nich, żebyś zapowiedział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przywołać Micheasza, rzekł do niego tak: Oto wszystkie wypowiedzi proroków są jednakowo pomyślne dla króla; oby i twoje słowo było jak słowo każdego z nich; przepowiadaj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poszedł, aby zawołać Micheasza, powiedział do niego: Oto słowa proroków zgodnie przepowiadają dobro dla króla. Niech twoje słowo będzie takie jak słowo każdego z nich, przepowiadaj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Posłaniec, który poszedł wezwać Micheasza, powiedział do niego: „Oto przepowiednie proroków, wszystkie co do jednej, są pomyślne dla króla. Niech i twoje słowo będzie jak przepowiednia każdego z nich - zapowiedz pomyślność”.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Posłaniec zaś, który poszedł wezwać Mikajehu, tak rzekł do niego: - Oto przepowiednie proroków są zgodne i pomyślne dla króla. Niechże i twoja przepowiednia będzie jako jedna z nich, prorokuj pomyślność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посол, що пішов покликати Міхею, сказав йому, мовлячи: Ось пророки промовили одними устами добро про царя, і твої слова хай будуть як одного з них, і скажеш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poseł, co chodził, aby przywołać Michę, powiedział do niego, mówiąc: Oto słowa proroków jak jednymi ustami są dobre w odniesieniu do króla; proszę, niech twoje słowo będzie jak jednego z nich, zatem mów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posłaniec, który poszedł wezwać Michajasza, powiedział do niego, mówiąc: ”Oto słowa proroków jednomyślnie zapowiadają królowi dobro; proszę, niech i twoje słowo będzie takie, jak jednego z nich, i mów to, co dobre”.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2024-04-28T23:33:42Z</dcterms:modified>
</cp:coreProperties>
</file>