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JHWH* z Syjonu** – I oglądaj powodzenie Jerozolimy Przez wszystkie dni swego życia!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z Syjonu błogosławi PAN! Oglądaj szczęście Jerozolimy, Ciesz się nim przez wszystkie dni swojego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JAHWE błogosławi z Syjonu, abyś oglądał dobro Jeruzalem po wszystkie dni twego życia;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Niechżeć Pan błogosławi z Syonu, abyś patrzył na dobro Jeruzalemskie po wszystkie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Niechżeć błogosławi JAHWE z Syjonu, i oglądaj dobra Jeruzalem po wszytkie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Pan błogosławi z Syjonu, obyś oglądał pomyślność Jeruzalem przez całe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Pan z Syjonu, Abyś oglądał szczęście Jeruzalemu Po wszystkie dni życia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błogosławi ci z Syjonu, abyś oglądał szczęście Jerozolimy przez wszystkie dni swojego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JAHWE błogosławi z Syjonu, byś oglądał pomyślność Jeruzalem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błogosławi ci Jahwe z Syjonu! Obyś mógł oglądać dzieci twoich synów. Pokój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завстидаються і повернуться назад всі, хто ненавидять Сіон.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WIEKUISTY błogosławi z Cyonu; obyś oglądał szczęście Jeruszalaim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ci błogosławił z Syjonu. Oglądaj też dobro Jerozolimy przez wszystkie dni swego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MT: Pan 1QPs b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6:23-27&lt;/x&gt;; &lt;x&gt;50 28:1-14&lt;/x&gt;; &lt;x&gt;230 134:3&lt;/x&gt;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2024-05-01T11:32:21Z</dcterms:modified>
</cp:coreProperties>
</file>