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JAHWE z powodu swej sprawiedliwości uczynić swe* Prawo wielkim i sławnym.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zapragnął w swojej sprawiedliwości uczynić swe Prawo wielkim oraz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sobie upodobał ze względu na swoją sprawiedliwość; wywyższy prawo i uczyni je sławnym.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sobie upodobał dla sprawiedliwości swojej; uwielbił go zakonem, i sławnym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chciał, aby go poświęcił i uwielmożył zakon, i 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Panu w Jego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Upodobało się Panu dla jego sprawiedliwości, aby jego zakon był wielki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z powodu swej sprawiedliwości okazać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pragnie, ze względu na swą sprawiedliwość, objawiać wielkość i wspaniałość swojej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raczył w swej sprawiedliwości objawić wielkość i wspaniałość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забажав, щоб ви оправдалися і звеличили хвалу. І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chciał, abyś z powodu sprawiedliwości rozpowszechnił prawo i je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 względu na swą prawość znalazł upodobanie w tym, żeby wywyższyć prawo i uczynić je znamienitym.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uczynić swe, </w:t>
      </w:r>
      <w:r>
        <w:rPr>
          <w:rtl/>
        </w:rPr>
        <w:t>וְיַאְּדִיר</w:t>
      </w:r>
      <w:r>
        <w:rPr>
          <w:rtl w:val="0"/>
        </w:rPr>
        <w:t xml:space="preserve"> : wg 1QIsa a : uczynić je, </w:t>
      </w:r>
      <w:r>
        <w:rPr>
          <w:rtl/>
        </w:rPr>
        <w:t>ויאדרהה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2024-05-06T22:09:51Z</dcterms:modified>
</cp:coreProperties>
</file>