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imiona mężczyzn, których Mojżesz wysłał, chcąc wyszpiegować ziemię, a Hoszei, synowi Nuna, Mojżesz nadał imię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imiona zwiadowców, których wysłał Mojżesz, chcąc zbadać tę ziemię, a Hoszei,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 Nuna, nadał wówczas imię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mężczyzn, których Mojżesz wysłał, aby wyszpiegowali ziemię. A Ozeaszowi, synowi Nuna, nadał imię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 Guel, syn Machego.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 - Guel, syna Mahiego.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mężów, których Mojżesz posłał celem rozpoznania kraju. Ozeaszowi, synowi Nuna, dał później Mojżesz imię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mężów, których wyprawił Mojżesz, aby poszli na zwiady do tej ziemi; Hoszeę, syna Nuna, Mojżesz nazwał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imiona mężczyzn, których posłał Mojżesz, by przeprowadzili rozpoznanie w tej ziemi. Wtedy też Mojżesz nadał Ozeaszowi, synowi Nuna, imię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mężczyzn, których Mojżesz wysłał, aby zbadali ten kraj. Ozeaszowi, synowi Nuna, zmienił on wówczas imię na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mężów, których wysłał Mojżesz w celu poznania tej ziemi. A Hoszei, synowi Nuna, nadał Mojżesz imię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ludzi, których Mosze wysłał, żeby przepatrzyli ziemię. Mosze nazwał Hoszeę, syna Nuna - Jehoszuą.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мужів, яких Мойсей вислав оглянути землю. І назвав Мойсей Авсія сина Навина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mężów, których wysłał Mojżesz, by przepatrzyli ziemię Kanaan. Mojżesz nazwał też Hozeasza, syna Nuna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imiona mężów, których Mojżesz wysiał celem przeszpiegowania tej ziemi. A Mojżesz dalej nazywał Hoszeę, syna Nuna, Jehoszuą.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2024-05-26T03:55:48Z</dcterms:modified>
</cp:coreProperties>
</file>