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Opłatę tę przekazał Mojżesz Aaronowi i jego synom zgodnie z poleceniem JAHWE — i stało się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 pieniądze wykupu Aaronowi i jego synom według słowa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te pieniądze okupu Mojżesz Aaronowi i synom jego według słowa Pańskiego, jako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Aaronowi i synom jego według słowa, które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Pana,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okupu dał Mojżesz Aaronowi i jego synom zgodnie z poleceniem Pana,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te pieniądze Aaronowi i jego synom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 pieniądze wykupu Aaronowi i jego synom według woli Jahwe,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tych, którzy zostali wykupieni, dał Mosze Aharonowi i jego synom według słowa Boga, tak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викуп за тих, що перевищали числом (Левітів), Ааронові і його синам за голосом Господнім,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Mojżesz oddał te pieniądze okupu Ahronowi i jego synom, według mowy WIEKUISTEGO, w której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zgodnie z rozkazem JAHWE dał pieniądze stanowiące cenę okupu Aaronowi i jego synom,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2024-04-29T23:44:14Z</dcterms:modified>
</cp:coreProperties>
</file>