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jej ojciec sprzeciwi się jej w dniu, kiedy usłyszał, to żadne jej śluby i zobowiązania, których się podjęła, nie będą ważne i JAHWE jej przebaczy, ponieważ jej ojciec jej się przeciwstawił.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2024-04-29T16:36:14Z</dcterms:modified>
</cp:coreProperties>
</file>