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JHWH? Wzywałem pomocy – a nie wysłuchujesz! Wołam do Ciebie: Gwałt! – a nie wybawiasz.*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długo ma to trwać? Wzywam pomocy, a Ty nie wysłuchujesz! Wołam do Ciebie: Gwałt! A Ty nie śpieszysz z 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jak długo będę wołać, a nie będziesz wysłuchiwał?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długo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krzyczeć do 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krzywdzie, a nie będziesz wybawiał?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wołać będę, o Panie! a nie wysłuchasz? Dokądże do ciebie przed gwałtem krzyczeć będę,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JAHWE, wołać będę, a nie wysłuchasz? Krzyczeć będę ktobie gwałt cierpiąc,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Panie, mam wzywać pomocy – a Ty nie wysłuchujesz? Wołam do Ciebie: Na pomoc! – a Ty nie wysłuchujesz.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Panie, będę wołał o pomoc, a Ty nie wysłuchasz? Jak długo będę krzyczał: Pomocy! a Ty 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mam wołać, a Ty nie wysłuchujesz? Mam krzyczeć do Ciebie: Gwałt! A Ty nie wybawiasz?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będę Ciebie błagał, a Ty nie wysłuchujesz? Będę głośno wołał: krzywda mi się dzieje! -a Ty nie ratujesz?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jeszcze, o Jahwe, mam wołać o pomoc, choć Ty nie wysłuchujesz! Wołam do Ciebie: ”Ucisk!” a Ty nie śpieszysz na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доки, Господи, кричатиму і не вислухаєш? Кричатиму до Тебе кривджений і не спасеш?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Dopóki, o WIEKUISTY, będą się skarżyć, a nie wysłuchasz? I wobec gwałtu będą wołać,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mam wzywać pomocy, a ty nie wysłuchujesz? Jak długo będę wołać do ciebie o wsparcie wobec przemocy, a ty nie wybawiasz?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2024-04-24T15:12:25Z</dcterms:modified>
</cp:coreProperties>
</file>