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2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bowiem sobie: Gdybym tylko mogła dotknąć Jego szaty, byłabym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Jeśli tylko dotknę jego szaty,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rzekła sama w sobie: Jeźli się tylko dotknę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sama w sobie: Bych się tylko dotknęła szaty jego, 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Żebym choć dotknęła Jego płaszcza, a będę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do siebie: Bylebym się tylko dotknęła szaty jego,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Myślała bowiem sobie: Gdybym tylko mogła dotknąć Jego płaszcza, byłabym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pomyślała sobie: „Jeśli tylko dotknę Jego płaszcza, odzyskam zdrowie”.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mówiła sobie: „Jeśli dotknę choćby Jego płaszcza, będę ocalona”.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pomyślała sobie: gdybym tylko mogła dotknąć jego płaszcza byłabym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sobie: - Jeżeli tylko dotknę się Jego okrycia, będę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казала сама собі: Як тільки доторкнуся до Його одягу, врятуюся.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powiadała bowiem w sobie samej: Jeżeliby wyłącznie jedynie przyczepiłabym sobie zarzewie szaty jego, będę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sama w sobie mówiła: Jeśli tylko dotknę jego płaszcza,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mówiła sobie: "Bylebym tylko dotknęła się Jego szaty, a będę uzdrowiona".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sobie mówiła: ”Jeśli tylko dotknę jego szaty, wyzdrowieję”.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Pomyślała bowiem: „Jeśli tylko dotknę Jego płaszcza, zostanę uzdrowiona”.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2024-04-28T15:26:16Z</dcterms:modified>
</cp:coreProperties>
</file>