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w Jerozolimie bowiem i ich przełożeni nie rozpoznali Go* i przez skazanie Go wypełnili głosy proroków czytane w każdy szabat;**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zamieszkujący w Jeruzalem i (ci) panujący (nad) nimi Tego nie poznawszy i głosy proroków, (te) w każdy szabat odczytywane, osądziwszy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oraz ich przełożeni nie rozpoznali Go. Skazując Go jednak, wypełnili zapowiedzi proroków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Jerozolimy bowiem i ich przełożeni, nie znając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głosów proroków, które są czytane w każdy szabat, wypełnili je, osądzając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co mieszkają w Jeruzalemie i przełożeni ich, nie znając tego Jezusa i głosów prorockich, które przez każdy sabat bywają czytane, wypełnili je, osądziwszy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mieszkali w Jeruzalem i książęta jego, nie znając tego i głosów prorockich, które przez każdy szabbat czytane bywają, osądziwszy, wypełnili,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Jeruzalem i ich zwierzchnicy nie uznali Go, a potępiając Go, wypełnili głosy Proroków, odczytywane co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i ich przełożeni nie poznali go i przez skazanie go wypełnili słowa proroków, czytane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mieszkają w Jeruzalem i ich zwierzchnicy, nie uznali Go i, potępiając Go,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mieszkańcy Jeruzalem, ani ich zwierzchnicy Go nie rozpoznali. Wydali na Niego wyrok i tym samym wypełnili słowa Proroków, odczytywane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mieszkańcy Jeruzalem i ich przywódcy nie uznali Go, a osądzając spełnili wypowiedzi Proroków, odczytywane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mieszkańcy Jerozolimy i ich przywódcy nie uznali Jezusa za Zbawcę, ale wydali na niego wyrok i tym samym wypełnili zapowiedzi proroków, które są odczytywane w każdy 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mieszkańcy Jerozolimy i ich przełożeni odrzucili. A skazując Jezusa,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 у Єрусалимі, і їхні правителі, не зрозумівши цього, виконали слова пророчі, що читаються щосуботи, - засудивши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poznali tego ci, co mieszkają w Jerozolimie i ich władcy. Nie poznali też głosów proroków, które czytane są w każdy szabat, więc osądzili go i wypełnili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mieszkający w Jeruszalaim i ich przywódcy nie poznali, kim jest Jeszua, i nie zrozumieli przesłania Proroków, odczytywanego co szabbat, wypełnili zatem to przesłania, skazując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Jerozolimy i ich władcy nie znali Go, ale występując w roli sędziów, spełnili to, co wypowiedzieli Prorocy, a co jest odczytywane na głos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ich przywódcy nie rozpoznali jednak w Jezusie Mesjasza. A skazując Go na śmierć, wypełnili słowa proroków, które dotychczas czytali w każdy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26:60&lt;/x&gt;; &lt;x&gt;480 14:55&lt;/x&gt;; &lt;x&gt;480 15:14&lt;/x&gt;; &lt;x&gt;490 23:4&lt;/x&gt;; &lt;x&gt;500 18:38&lt;/x&gt;; &lt;x&gt;500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2024-04-28T10:47:14Z</dcterms:modified>
</cp:coreProperties>
</file>