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Józefowi, że jego ojciec właśnie zachorował. Wziął więc Manassesa i Efraima, obu swoich synów, i udał się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dano znać Józefowi: Oto twój ojciec zachorował. Wziął więc ze sobą swoich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dano znać Józefowi: Oto, ojciec twój zachorzał; który wziąwszy dwóch synów swoich z sobą, Manasesa i Efraima, jechał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odprawiło, dano znać Jozefowi, iż zaniemógł ociec jego. Który wziąwszy dwu synów Manassesa i Efraima, wybrał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tych wydarzeniach doniesiono Józefowi: Ojciec twój zachorował, zabrał on z sobą dwóch swych synów: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Ojciec twój zachorował. Wtedy wziął on z sobą dwóch swoich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Twój ojciec zachorował. Zabrał więc ze sobą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powiedziano Józefowi: „Twój ojciec zachorował”. Wybrał się więc do niego razem ze swoimi synami, Manassesem i Efraimem,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powiadomiono Józefa: ”Twój ojciec zachorował” - wziął ze sobą swoich obu synów,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powiedziano Josefowi: 'Twój ojciec jest chory'. I wziął dwóch swoich synów ze sobą, Menasze i Efrajima.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і сповіщено Йосифові, що: Твій батько знемагає. І взявши двох своїх синів, Манассію і Ефраїма, прийшов до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doniesiono Josefowi: Oto twój ojciec zachorował. Więc zabrał ze sobą obu synów Menaszę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Józefowi powiedziano: ”Oto twój ojciec słabnie”. Wziął więc ze sobą obu swoich synów, Manassesa i 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2024-05-21T10:09:27Z</dcterms:modified>
</cp:coreProperties>
</file>