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według obrzydliwości narodów, które JAHWE wydziedziczył przed synami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2024-05-14T12:02:13Z</dcterms:modified>
</cp:coreProperties>
</file>