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byk zabodzie niewolnika lub niewolnicę, da jego panu trzydzieści sykli* srebra, a byk zostanie ukamienowany.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sykl, ok. 11,5 g srebra. Józef został sprzedany do Egiptu za 20 sykli. Izraelita był wart ok. 50 sykli (&lt;x&gt;30 27:3&lt;/x&gt;), &lt;x&gt;20 21:32&lt;/x&gt;L.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2024-05-15T17:53:14Z</dcterms:modified>
</cp:coreProperties>
</file>