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od złota (szczerego), a człowiek od złota z Ofiru.*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od złota, a człowiek — od kruszcu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człowieka droższym niż czyste złoto, a nawet droższym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droższym uczynię nad szczere złoto, a człowieka nad złoto z Ofir.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Droższy będzie mąż niżli złoto, a człowiek niżli naczystsze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człowieka rzadszym niż najczystsze złoto, i śmiertelnika - droższym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niż szczere złoto, a człowiek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Trudniej będzie znaleźć śmiertelnika niż czyste złoto, człowieka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rzadziej się spotka niż złoto, ludzi mniej będzie niż złota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człowiek rzadszym będzie niż złoto najszczersze; śmiertelny - rzadszym niż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осталися, будуть шляхотнішими від золота не знищеного огнем, і людина буде шляхотнішою від каменя, що з Суфіра.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uczynię rzadszym niż szczere złoto, a człowieka od kruszcu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niż oczyszczone złoto, a ziemski człowiek rzadszy niż złoto z Ofiru.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umiejscawiano go w pd-wsch Arabii, pn-wsch Afryce lub w pn-zach Indiach.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2024-05-13T22:06:33Z</dcterms:modified>
</cp:coreProperties>
</file>