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Przepadła moja siła i nadzieja, którą pokładałem w 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2024-05-21T05:00:39Z</dcterms:modified>
</cp:coreProperties>
</file>