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włożę w wasze wnętrze i sprawię, że będziecie postępować według moich ustaw, będziecie przestrzegać moich praw i stosować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Włożę mego Ducha do waszego wnętrza i sprawię, że będziecie chodzić według moich 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sądów,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mego, mówię, dam do wnętrzności waszej, a uczynię, że w ustawach moich chodzić, a sądów moich przestrzegać, i czynić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ducha mego położę w pośrzodku was, a uczynię, żebyście w przykazaniach moich chodzili i sądów moich strzegli i 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chcę tchnąć w was i sprawić, byście żyli według mych nakazów i przestrzegali przykazań, i według 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 i uczynię, że będziecie postępować według moich przykazań, moich praw będziecie przestrzegać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dam w wasze wnętrze i sprawię, że będziecie postępowali według Moich nakazów i strzegli Mojego prawa. Będziecie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waszego wnętrza mojego Ducha i sprawię, że będziecie postępowali według moich nakazów i zachowywali moje prawo. Będziecie go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złożę w wasze wnętrze i sprawię, że będziecie postępowali według moich praw i strzegli moich przykazań i że będziecie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мій дух і зроблю, щоб ви ходили в моїх оправданнях і берегли мої суди і ви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Mojego Ducha złożę w waszym wnętrzu oraz sprawię, byście postępowali według Moich uczynków sprawiedliwości, przestrzegali Moich sądów i 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 was swego ducha, i będę działał, tak iż będziecie postępować według moich przepisów i przestrzegać moich sądowniczych rozstrzygnięć, i rzeczywiście je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2024-05-16T19:32:27Z</dcterms:modified>
</cp:coreProperties>
</file>