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kapłanem Eleazarem i naczelnikami rodów Izraela zróbcie spis całej zdobyczy, wziętych do niewoli ludzi i zdobytego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kapłanem Eleazarem i głowami spośród ojców zgromadzenia policz całą zdobycz uprowadzoną w ludziach i zwierzętach;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korzyści pobranych z ludzi i z bydła, ty i Eleazar kapłan, i przedniejsi z ojców w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sumę tego, co pojmano, od człowieka aż do bydlęcia, ty i Eleazar kapłan, i przełożeni pospólstwa,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wraz z kapłanem Eleazarem i głowami rodów społeczności to, co z ludzi i bydła zostało przyprowadzone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Policzcie, ty i Eleazar, kapłan, i naczelnicy rodów w zborze, zdobycz w ludziach i w 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kapłan Eleazar oraz przywódcy rodów społeczności przeliczcie łup, który zdobyliście, zarówno ludzi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„Razem z kapłanem Eleazarem i głowami rodów policzcie to wszystko, co z ludzi i bydła zostało zabrane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Razem z kapłanem Eleazarem i naczelnikami rodów społeczności [izraelskiej] dokonaj spisu uzyskanej zdobyczy, tak w ludziach, jak i w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Policzcie zdobytych jeńców, ludzi i bydło. Ty i Elazar kohen, i przywódcy rodów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всю здобич полону від людини до скотини, ти і Елезар священик і старшини племен збору,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całej pojmanej zdobyczy z ludzi i bydła – ty, kapłan Elazar oraz naczelnicy rodów w 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 spisu całej zdobyczy – pojmanych zarówno spośród ludzi, jak i zwierząt domowych – ty i kapłan Eleazar oraz głowy domów patriarchalnych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2024-05-22T01:40:58Z</dcterms:modified>
</cp:coreProperties>
</file>