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 Powstań, wnieś skargę wobec gór, niech wzgórza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JAHWE: Wstań, spieraj się z górami i niech pagórki słuchają twego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Pan: Wstań, rozpieraj się z temi górami,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JAHWE mówi: Wstań, czyń prawem przeciw górom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tego, co Pan powiedział: Stań, prawuj się wobec gór, niech słuchają pagórki twego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Nuże, wnieś skargę wobec gór, niech pagórki słuchają twojego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Powstań, wytocz sprawę w obecności gór! Niech twój głos usłyszą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słów PANA! Wstań, wnieś skargę wobec gór, niech pagórki słuchają twojego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mówi Jahwe: - Wstań, wytocz sprawę w obliczu gór i niech pagórki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господне слово. Сказав Господь: Встань судися з горами, і хай горби послухають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co głosi WIEKUISTY: Wstań i wytocz Mą sprawę wobec gór; niech pagórki słyszą twoją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JAHWE. Wstań, prowadź sprawę sądową z górami i niech wzgórza usłyszą twój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2024-05-17T08:09:30Z</dcterms:modified>
</cp:coreProperties>
</file>