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góry, skargi JAHWE, wy, niewzruszone fundamenty ziemi! Gdyż JAHWE ma sprawę ze swym ludem, z Izraelem toczy spór.*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góry, skargi JAHWE, wy, niewzruszone fundamenty ziemi! Gdyż JAHWE ma sprawę ze swym ludem, z Izraelem toczy On 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Słuchajcie, góry, sporu JAHWE, i najmocniejsze fundamenty ziemi, bo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spór ze swoim ludem i rozprawia się z 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góry sporu Pańskiego, i najmocniejsze grunty ziemi; bo Pan ma spór z ludem swoim, a z Jeruzalemem prawo 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słuchają góry sądu PANskiego i mocne fundamenty ziemie: bo sąd PANski z ludem swym a z Izraelem da się rozsądzić: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góry, sporu Pańskiego, nakłońcie uszu, posady ziemi! Oto Pan wiedzie spór ze swym ludem i oskarżać będzie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Góry, słuchajcie skargi Pana, uważajcie, fundamenty ziemi! Gdyż Pan ma sprawę ze swoim ludem i rozprawia się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góry, sporu JAHWE i nadstawcie uszu, trwałe fundamenty ziemi, gdyż JAHWE toczy spór ze swoim ludem i będzie rozprawiał się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Góry, słuchajcie sporu JAHWE, nastawcie uszu, fundamenty ziemi! Gdyż JAHWE prowadzi spór ze swoim ludem, wytoczył sprawę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Góry, słuchajcie oskarżenia Jahwe, nadstawcie ucha, fundamenty ziemi, bo Jahwe prowadzi spór ze swym ludem, stawia zarzuty Izraelowi: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Послухайте, народи, господний суд, і долини основи землі, бо суд в Господа з його народом, і Він споритиме з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posłuchajcie góry sporu WIEKUISTEGO, i wy, twierdze oraz podstawy ziemi! Gdyż WIEKUISTY toczy spór ze Swym ludem; rozprawia się z Israelem!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Góry, słuchajcie sprawy sądowej JAHWE, także wy, trwałe obiekty, wy, fundamenty ziemi; bo JAHWE ma sprawę sądową ze swym ludem i będzie wiódł spór z Izraelem: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1:2&lt;/x&gt;; &lt;x&gt;290 3:13&lt;/x&gt;; &lt;x&gt;290 41:21&lt;/x&gt;; &lt;x&gt;290 50:8&lt;/x&gt;; &lt;x&gt;300 2:9&lt;/x&gt;; &lt;x&gt;350 4:1&lt;/x&gt;; &lt;x&gt;400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2024-05-17T12:19:05Z</dcterms:modified>
</cp:coreProperties>
</file>