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― Józef ze ― snu uczynił jak nakazał mu ― zwiastun Pana, i zaakceptował ―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Józef obudził się ze snu, zrobił tak, jak mu rozkazał anioł Pana, i przygarnął* swoją żonę.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Zbudziwszy się* zaś Józef ze snu, uczynił jak nakazał mu zwiastun Pana i przyjął żonę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obudzony zaś Józef ze snu uczynił jak polecił mu zwiastun Pana i przyjął żonę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obudzeniu się, Józef postanowił zrobić tak, jak mu polecił anioł Pana. 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Józef, obudziwszy się ze snu, uczynił tak, jak mu rozkazał anioł Pana,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Józef ocuciwszy się ze snu, uczynił, jako mu rozkazał Anioł Pański, i przyjął żonę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Jozef, wstawszy ze snu, uczynił, jako mu rozkazał Anjoł Pański, i przyjął żonę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Zbudziwszy się ze snu, Józef uczynił tak, jak mu polecił anioł Pański: wziął swoją Małżonkę do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Józef obudził się ze snu, uczynił tak, jak mu rozkazał anioł Pański i przyjął żonę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Józef obudził się ze snu, uczynił tak, jak mu polecił anioł Pana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zbudził się, uczynił tak, jak mu nakazał anioł Pański,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wstał po tym śnie, uczynił, jak mu nakazał anioł Pana: przyjął swą żonę.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Józef się obudził, postąpił tak, jak mu polecił Anioł Pana - ożenił się z Marią,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przebudziwszy się uczynił tak, jak mu anioł Pański rozkazał, i przyjął swoją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Йосип, уставши від сну, зробив так, як наказав йому Господній ангел, і прийняв свою дружину;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Wzbudzony zaś Iosef od snu uczynił tak jak przykazał mu ten anioł niewiadomego utwierdzającego pana, i zabrał z sobą żonę swoją,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Józef, kiedy został obudzony ze snu, uczynił tak, jak mu rozkazał anioł Pana i przyjął swoją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Obudziwszy się, Josef uczynił to, co nakazał mu anioł Adonai - zabrał Miriam do siebie jako swą żonę,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Józef zbudził się ze snu i uczynił tak, jak mu polecił anioł Pana, i wziął swą żonę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Józef się obudził, zgodnie z poleceniem anioła przyjął Marię, jako żonę,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przyjął swoją żonę do siebie.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Podniósłszy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2024-04-19T22:58:03Z</dcterms:modified>
</cp:coreProperties>
</file>