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unieważnić Prawo lub Proroków. Nie przyszedłem unieważnić,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przyszedł rozwiązywać zakon albo proroki; nie przyszedłem rozwiązywać,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abym przyszedł rozwięzować zakon abo proroki: nie przyszedłem rozwięzować,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 rozwiązać zakon albo proroków; nie przyszedłem rozwiązać, lecz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unieważnić Prawo lub Proroków. Nie przyszedłem unieważnić,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Przyszedłem nie po to, aby je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znieść Prawo lub Proroków. Nie znieść przyszedłem,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unieważnić Prawo lub proroctwa. Nie! Przyszedłem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скасувати закон або пророків; не прийшов Я скасувати, але доповнити.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uznalibyście według przydzielonego obyczajowego prawa że przyszedłem z góry na dół rozwiązać wiadome Przydzielone obyczajowe prawo albo wiadomych Proroków; nie przyszedłem z góry na dół rozwiązać ale uczynić pełnym.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rozluźnić Prawo lub Proroków; nie przyszedłem rozluźnić,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przyszedłem, aby znieść Torę czy Proroków. Nie przyszedłem znieść, lecz nadać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myślcie, że przyszedłem zniweczyć Prawo lub Proroków. Nie przyszedłem zniweczyć, lecz spełnić;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znieść Prawo Mojżesza albo pisma proroków. Nie znieść, ale wypełnić!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2024-05-04T08:52:13Z</dcterms:modified>
</cp:coreProperties>
</file>