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4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Przypatrzywszy się zaś im Jezus mówi przy ludziach niemożliwe ale nie przy Bogu wszystkie bowiem możliwe jest przy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spojrzał na nich i powiedział: U ludzi to niemożliwe, ale nie u Boga; u Boga bowiem wszystko jest możliwe.*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Przypatrzywszy się im Jezus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 ludzi niemożliwe, ale nie u Boga, wszystko bowiem możliwe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Przypatrzywszy się zaś im Jezus mówi przy ludziach niemożliwe ale nie przy Bogu wszystkie bowiem możliwe jest przy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42:2&lt;/x&gt;; &lt;x&gt;480 14:36&lt;/x&gt;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2024-05-20T05:32:10Z</dcterms:modified>
</cp:coreProperties>
</file>