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są ci rozsiewani między ciernie: oni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innymi są (ci) w ciernie posiani: Ci są, którzy słowo (usłyszeli),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podobni do ziarna pośród cierni to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zostali posiani między cierniami, są tymi, którzy słuchają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między cierniem są posiani, ci są, którzy słuchają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są, którzy między ciernie są posiani; ci są, którzy słowa słuchają,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inni, którzy są zasiani między ciernie: to ci, którzy wprawdzie słuchają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innymi, zasianymi między ciernie,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Posianymi natomiast między ciernie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inni, zasiani między cierniami - to ci, którzy słuchają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tymi przyjmującymi siew między osty: ci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Usłyszeli wprawdzie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są zasiani między ostami.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це ось ті, що сіяні в тернях: вони чують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inni jakościowo są ci do cierni siani; ci właśnie są ci ten odwzorowany wniosek usłyszawsi,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ciernie posiani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to ci posiani między ciernie - słyszą orędzie,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inni, zasiani między ciernie; są to ci, co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są ludzie, którzy słuchają słowa,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2024-06-04T17:54:19Z</dcterms:modified>
</cp:coreProperties>
</file>