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nich w te słowa: Czy myślicie, że ci Galilejczycy ucierpieli tak dlatego, że byli większymi grzesznikami niż wszyscy inni mieszkańcy 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myślicie, że ci Galilejczycy byli większymi grzesznikami niż wszyscy inni Galilejczycy, że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że ci Galilejczycy nad wszystkie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Mniemacie, że ci Galilejczycy nad wszytkie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myślicie, że ci Galilejczycy byli większymi grzesznikami niż inni mieszkańcy Galilei, iż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ci Galilejczycy byli większymi grzesznikami niż wszyscy inni Galilejczycy,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Czy myślicie, że ci Galilejczycy byli większymi grzesznikami niż pozostali mieszkańcy Galilei,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tak powiedział: „Uważacie, że ci Galilejczycy, którzy to ucierpieli, byli większymi grzesznikami od wszystkich innych Galilejczyków?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myślicie, że ci Galilejczycy, skoro to ich spotkało, byli większymi grzesznikami niż wszyscy inni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 że Galileyczycy ci grzesznikami nad wszytkie Galileyczyki byli, iż takowe rzeczy ich potkały?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- Czy sądzicie, że ci Galilejczycy więcej zgrzeszyli od wszystkich innych Galilejczyków, bo tyle wycierpieli?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[Ісус]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думаєте, що ці галилейці були грішніші від інших галилейців, що таке потерпіли?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rzekł im: Wyobrażacie sobie że Galilajczycy ci właśnie uchybiający celu obok-przeciw pomijając wszystkich Galilajczyków stali się, że te właśnie ucierpieli i od wtedy cierpią?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Przypuszczacie, że w porównaniu do wszystkich Galilejczyków ci Galilejczycy okazali się grzesznikami, ponieważ doświadczyli takich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odpowiedź brzmiała: "Myślicie, że tylko dlatego, iż ponieśli tak straszną śmierć, ci ludzie z Galil byli gorszymi grzesznikami niż wszyscy inni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więc: ”Czy mniemacie, że ci Galilejczycy okazali się gorszymi grzesznikami niż wszyscy inni Galilejczycy, skoro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sądzicie, że byli oni większymi grzesznikami niż pozostali mieszkańcy Galilei, bo spotkał ich taki los?—zapytał.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2024-05-20T08:45:14Z</dcterms:modified>
</cp:coreProperties>
</file>