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 którzy jesteście nakarmieni gdyż będziecie głodni biada wam śmiejącym się teraz gdyż będziecie smutni i będziecie płakać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teraz nasyconym, ponieważ będziecie głodować.* Biada teraz beztroskim,** gdyż będziecie smucić się i płakać.***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 nasyceni teraz, bo głodni będziecie. Biada, śmiejący się teraz. bo boleć będziecie i zapłaczecie.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 którzy jesteście nakarmieni gdyż będziecie głodni biada wam śmiejącym się teraz gdyż będziecie smutni i będziecie płakać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teraz opływającym w dostatki, gdyż spadnie na was głód. Biada wam, zuchwale roześmianym, gdyż będziecie smucić się i płakać.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którzy jesteście nasyceni, bo będziecie cierpieć głód. Biada wam, którzy się teraz śmiejecie, bo będziecie się smucić i płakać.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którzyście nasyceni! albowiem łaknąć będziecie. Biada wam, którzy się teraz śmiejecie! bo się smucić i płakać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którzyście się nasycili, abowiem łaknąć będziecie! Biada wam, którzy się teraz śmiejecie, bo będziecie narzekać i płakać!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którzy teraz jesteście syci, albowiem głód cierpieć będziecie. Biada wam, którzy się teraz śmiejecie, albowiem smucić się i płakać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którzy teraz nasyceni jesteście, gdyż będziecie cierpieć głód. Biada wam, którzy teraz się śmiejecie, bo smucić się i płakać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którzy teraz jesteście najedzeni do syta, bo będziecie głodować. Biada wam, którzy się teraz śmiejecie, bo będziecie smucić się i płakać.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którzy teraz jesteście syci, ponieważ będziecie głodni. Biada wam, którzy teraz się śmiejecie, ponieważ będziecie się smucić i płakać.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którzy teraz jesteście syci, bo głód cierpieć będziecie. Biada, którzy teraz się śmiejecie, bo smucić się będziecie i płakać.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którzy już jesteście syci, bo zaznacie głodu.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którzy teraz syci jesteście, to będziecie łaknąć. Biada (wam), którzy się teraz śmiejecie, bo smucić się będziecie i płakać.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Горе вам, ситі тепер, бо зголоднієте. Горе вам, що смієтеся тепер, бо заридаєте й заплачете.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wewnątrz przepełnieni teraz, że będziecie łaknęli. Biada, śmiejący się teraz, że będziecie czynili żałobę i będziecie płakali.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obecnie nasyconym, bowiem będziecie głodni. Biada wam, obecnie się śmiejącym, bo będziecie żałować i zapłaczecie.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którzy jesteście dziś syci, bo będziecie łaknąć! Biada wam, którzy się dziś śmiejecie, bo będziecie zawodzić i płakać!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”Biada wam, którzy teraz jesteście nasyceni, gdyż będziecie głodować. ”Biada wam, którzy się teraz śmiejecie, gdyż pogrążycie się w żałości i będziecie płakać.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Marny wasz los, wy, którzy teraz żyjecie w dostatku, bo będziecie jeszcze cierpieć głód. Marny wasz los, wy, którzy teraz beztrosko się śmiejecie, bo nadejdzie czas, gdy gorzko zapłaczecie.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65:13-14&lt;/x&gt;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beztroskim l. zuchwale roześmianym; w G ozn. śmiech beztroski, pewności siebie i pogardy, &lt;x&gt;490 6:25&lt;/x&gt;L.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14:13&lt;/x&gt;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2024-05-09T02:40:14Z</dcterms:modified>
</cp:coreProperties>
</file>