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choć, jako apostołowie Chrystusa, mogliśmy oczekiwać respektu, byliśmy wśród was bezpośredni,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karmiąca matka, zatroskana o 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jednak wśród was łagodni jak karmicielka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byli skromnymi między wami, jako gdy mamka odchowuje dziatki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 być wam obciążliwi jako Apostołowie Chrystusowi, ale zstaliśmy się malutkimi w pośrzodku was, jako gdyby mamka ogrzewała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apostołowie Chrystusa mogliśmy być dla was ciężarem, my jednak stanęliśmy pośród was pełni skromności, jak matka troskliwie opiekująca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mogliśmy być w wielkim poważaniu; przeciwnie, byliśmy pośród was łagodni jak żywicielka, otaczająca troskliwą opieką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ciężarem. Przebywaliśmy jednak pośród was pełni łagodności, jak matka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ciężarem, ale my staliśmy się pośród was jak małe dzieci. I jak matka, która tuli swoje niemowlęta,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jako wysłannicy Chrystusa moglibyśmy dać wam odczuć naszą godność. Jednak stanęliśmy wśród was jak nieletni lub jak niańka karmiąca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jako apostołowie Chrystusa mogliśmy domagać się uznania naszego autorytetu. Byliśmy przecież dla was łagodni jak matka, przytulająca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byliśmy dla was łagodni jak matka, która troskliwie opiekuje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могли бути тягарем як Христові апостоли. Але ми були тихі посеред вас, мов та годувальниця, що доглядає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byliśmy między wami dziecinni, tak jak gdyby piastunka pielęgnowała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wysłannicy Mesjasza, mogliśmy dać wam odczuć nasz ciężar, mimo to byliśmy wśród was łagodni, jak matka karmiąca i pielęgnująca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staliśmy się pośród was delikatni jak karmiąca matka, gdy pielęgnuje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moglibyśmy żądać od was szacunku i pomocy, byliśmy dla was raczej jak matka opiekująca się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2024-06-05T06:23:05Z</dcterms:modified>
</cp:coreProperties>
</file>