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litość miłosierdzia naszego Boga, w którym nawiedzi nas jutrzenka* z wysokości,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(litość) miłosierdzia Boga naszego, przez (którą) wejrzy na* nas wschód z wysokości,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wielkie miłosierdzie naszego Boga, dzięki któremu zajaśnieje nam jutrzenka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serdecznemu miłosierdziu naszego Boga, przez które nawiedził nas wschód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słońca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wnętrzności miłosierdzia Boga naszego, w których nawiedził nas Wschód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wnętrzności miłosierdzia Boga naszego, przez które nawiedził nas Wschód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litości serdecznej Boga naszego. Przez nią nawiedzi nas Słońce Wschodzące z wysoka,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wielkie zmiłowanie Boga naszego, dzięki któremu nawiedzi nas światłość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wielkiemu zmiłowaniu naszego Boga, nawiedzi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miłosiernej litości naszego Boga nawiedzi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miłosiernemu sercu naszego Boga, za sprawą którego odwiedzi nas Wschód z Wysokości,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miłosiernego i łaskawego Boga - Jahwe. Zaświta nam jutrzenka,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wielkie miłosierdzie Boga naszego, dzięki któremu spojrzało na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завдяки великому милосердю нашого Бога, яке він злив на наш Схід з висоти,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wewnętrzne narządy litości niewiadomego boga naszego, w których nałoży baczenie na nas niewiadomy wschód urzeczywistniający przez powrót do źródła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dzięki miłosierdziu naszego Boga, przez które nawiedziło nas wzejście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tkliwemu miłosierdziu naszego Boga, które sprawia, że z niebios nawiedza nas Wschód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tkliwemu współczuciu naszego Boga. Ze współczuciem tym zawita do nas świt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łasce naszego Boga. Ona to zabłyśnie jak niebiańska światłość,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24:17&lt;/x&gt;; &lt;x&gt;290 11:1-10&lt;/x&gt;; &lt;x&gt;290 60:1-2&lt;/x&gt;; &lt;x&gt;300 23:5&lt;/x&gt;; &lt;x&gt;300 33:15&lt;/x&gt;; &lt;x&gt;450 3:8&lt;/x&gt;; &lt;x&gt;450 6:12&lt;/x&gt;; &lt;x&gt;460 3:20&lt;/x&gt;; &lt;x&gt;560 5:14&lt;/x&gt;;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"wejrzał".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2024-03-29T06:33:16Z</dcterms:modified>
</cp:coreProperties>
</file>